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380E" w14:textId="53BDED8F" w:rsidR="0055549C" w:rsidRDefault="00FF74F2" w:rsidP="00FF74F2">
      <w:pPr>
        <w:jc w:val="center"/>
        <w:rPr>
          <w:b/>
          <w:bCs/>
        </w:rPr>
      </w:pPr>
      <w:r w:rsidRPr="00FF74F2">
        <w:rPr>
          <w:b/>
          <w:bCs/>
        </w:rPr>
        <w:t>Zajęcia z języka rosyjskiego w semestrze letnim roku akademickiego 2020/2021</w:t>
      </w:r>
    </w:p>
    <w:p w14:paraId="384F5B78" w14:textId="5774E03C" w:rsidR="00FF74F2" w:rsidRDefault="00FF74F2" w:rsidP="00FF74F2"/>
    <w:p w14:paraId="39CB4F3D" w14:textId="47ABB126" w:rsidR="00FF74F2" w:rsidRDefault="00FF74F2" w:rsidP="00FF74F2"/>
    <w:p w14:paraId="484CCE47" w14:textId="77777777" w:rsidR="00FF74F2" w:rsidRPr="00FF74F2" w:rsidRDefault="00FF74F2" w:rsidP="00FF74F2">
      <w:r w:rsidRPr="00FF74F2">
        <w:t>I SDS grupa ogólnouczelniana, prof. Tadeusz Osuch:</w:t>
      </w:r>
    </w:p>
    <w:p w14:paraId="45924505" w14:textId="77777777" w:rsidR="00FF74F2" w:rsidRPr="00FF74F2" w:rsidRDefault="00FF74F2" w:rsidP="00FF74F2">
      <w:r w:rsidRPr="00FF74F2">
        <w:t>26.02.2021, (piątek) godz. 16.00-20.00 (5h)</w:t>
      </w:r>
    </w:p>
    <w:p w14:paraId="176EB8BF" w14:textId="77777777" w:rsidR="00FF74F2" w:rsidRPr="00FF74F2" w:rsidRDefault="00FF74F2" w:rsidP="00FF74F2">
      <w:r w:rsidRPr="00FF74F2">
        <w:t>09.04.2021, (piątek) godz. 16.00-20.00 (5 h)</w:t>
      </w:r>
    </w:p>
    <w:p w14:paraId="0DB22865" w14:textId="77777777" w:rsidR="00FF74F2" w:rsidRPr="00FF74F2" w:rsidRDefault="00FF74F2" w:rsidP="00FF74F2">
      <w:r w:rsidRPr="00FF74F2">
        <w:t>07.05.2021, (piątek), godz. 16.00-20.00 (5 h)</w:t>
      </w:r>
    </w:p>
    <w:p w14:paraId="06C4563B" w14:textId="77777777" w:rsidR="00FF74F2" w:rsidRPr="00FF74F2" w:rsidRDefault="00FF74F2" w:rsidP="00FF74F2">
      <w:r w:rsidRPr="00FF74F2">
        <w:t>28.05.2021, (piątek), godz. 16.00-20.00 (5 h)</w:t>
      </w:r>
    </w:p>
    <w:p w14:paraId="352CB701" w14:textId="77777777" w:rsidR="00FF74F2" w:rsidRPr="00FF74F2" w:rsidRDefault="00FF74F2" w:rsidP="00FF74F2"/>
    <w:p w14:paraId="0F75633B" w14:textId="77777777" w:rsidR="00FF74F2" w:rsidRPr="00FF74F2" w:rsidRDefault="00FF74F2" w:rsidP="00FF74F2">
      <w:r w:rsidRPr="00FF74F2">
        <w:t>I SPS grupa ogólnouczelniana, dr Piotr Gancarz:</w:t>
      </w:r>
    </w:p>
    <w:p w14:paraId="256C74F3" w14:textId="77777777" w:rsidR="00FF74F2" w:rsidRPr="00FF74F2" w:rsidRDefault="00FF74F2" w:rsidP="00FF74F2">
      <w:r w:rsidRPr="00FF74F2">
        <w:t>07.03.2021, (niedziela), godz. 8.00-12.15 (5 h)</w:t>
      </w:r>
    </w:p>
    <w:p w14:paraId="4CCF4FB0" w14:textId="77777777" w:rsidR="00FF74F2" w:rsidRPr="00FF74F2" w:rsidRDefault="00FF74F2" w:rsidP="00FF74F2">
      <w:r w:rsidRPr="00FF74F2">
        <w:t>11.04.2021, (niedziela), godz. 8.00-12.15 (5h)</w:t>
      </w:r>
    </w:p>
    <w:p w14:paraId="483102BB" w14:textId="77777777" w:rsidR="00FF74F2" w:rsidRPr="00FF74F2" w:rsidRDefault="00FF74F2" w:rsidP="00FF74F2">
      <w:r w:rsidRPr="00FF74F2">
        <w:t>25.04.2021, (niedziela), godz. 8.00-12.15 (5 h)</w:t>
      </w:r>
    </w:p>
    <w:p w14:paraId="1B429A13" w14:textId="77777777" w:rsidR="00FF74F2" w:rsidRPr="00FF74F2" w:rsidRDefault="00FF74F2" w:rsidP="00FF74F2">
      <w:r w:rsidRPr="00FF74F2">
        <w:t>30.05.2021, (niedziela), godz. 8.00-10.30 (3h)</w:t>
      </w:r>
    </w:p>
    <w:p w14:paraId="20B7DE6A" w14:textId="5E5851EB" w:rsidR="00FF74F2" w:rsidRDefault="00FF74F2" w:rsidP="00FF74F2"/>
    <w:p w14:paraId="7D4B8E17" w14:textId="319EE810" w:rsidR="00FF74F2" w:rsidRDefault="00FF74F2" w:rsidP="00FF74F2">
      <w:r>
        <w:t>II JSM grupa ogólnouczelniana, prof. Tadeusz Osuch:</w:t>
      </w:r>
    </w:p>
    <w:p w14:paraId="3839858E" w14:textId="00E96737" w:rsidR="00FF74F2" w:rsidRDefault="00FF74F2" w:rsidP="00FF74F2">
      <w:r>
        <w:t xml:space="preserve">28.02.2021, (niedziela), </w:t>
      </w:r>
      <w:r w:rsidR="00BA274A">
        <w:t>od godziny 16.30</w:t>
      </w:r>
      <w:r>
        <w:t xml:space="preserve"> </w:t>
      </w:r>
    </w:p>
    <w:p w14:paraId="3E3DEF9F" w14:textId="76B1307B" w:rsidR="00FF74F2" w:rsidRDefault="00FF74F2" w:rsidP="00FF74F2">
      <w:r>
        <w:t xml:space="preserve">28.03.2021, (niedziela), </w:t>
      </w:r>
      <w:r w:rsidR="00BA274A">
        <w:t>od godziny 16.30</w:t>
      </w:r>
    </w:p>
    <w:p w14:paraId="069DD154" w14:textId="177D124F" w:rsidR="00BA274A" w:rsidRDefault="00BA274A" w:rsidP="00FF74F2">
      <w:r>
        <w:t>25.04.2021, (niedziela), od godziny 16.30</w:t>
      </w:r>
    </w:p>
    <w:p w14:paraId="34342183" w14:textId="4AA25A8C" w:rsidR="00BA274A" w:rsidRDefault="00BA274A" w:rsidP="00FF74F2">
      <w:r>
        <w:t>30.05.2021, (niedziela), od godziny 16.30</w:t>
      </w:r>
    </w:p>
    <w:p w14:paraId="7728A9EE" w14:textId="77777777" w:rsidR="00FF74F2" w:rsidRPr="00FF74F2" w:rsidRDefault="00FF74F2" w:rsidP="00FF74F2"/>
    <w:sectPr w:rsidR="00FF74F2" w:rsidRPr="00FF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F2"/>
    <w:rsid w:val="000D249F"/>
    <w:rsid w:val="00377AEB"/>
    <w:rsid w:val="00BA274A"/>
    <w:rsid w:val="00FD251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675C"/>
  <w15:chartTrackingRefBased/>
  <w15:docId w15:val="{E5AFEE66-164D-4C25-824A-575D4DFF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Bągart</dc:creator>
  <cp:keywords/>
  <dc:description/>
  <cp:lastModifiedBy>Bągart Dawid</cp:lastModifiedBy>
  <cp:revision>1</cp:revision>
  <dcterms:created xsi:type="dcterms:W3CDTF">2021-02-22T09:29:00Z</dcterms:created>
  <dcterms:modified xsi:type="dcterms:W3CDTF">2021-02-22T12:03:00Z</dcterms:modified>
</cp:coreProperties>
</file>